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B0" w:rsidRDefault="00DC2CB0">
      <w:pPr>
        <w:rPr>
          <w:noProof/>
          <w:lang w:eastAsia="lt-LT"/>
        </w:rPr>
      </w:pPr>
    </w:p>
    <w:p w:rsidR="00DC2CB0" w:rsidRDefault="00DC2CB0">
      <w:pPr>
        <w:rPr>
          <w:noProof/>
          <w:lang w:eastAsia="lt-LT"/>
        </w:rPr>
      </w:pPr>
    </w:p>
    <w:p w:rsidR="00DC2CB0" w:rsidRDefault="00DC2CB0">
      <w:pPr>
        <w:rPr>
          <w:noProof/>
          <w:lang w:eastAsia="lt-LT"/>
        </w:rPr>
      </w:pPr>
      <w:r>
        <w:rPr>
          <w:noProof/>
          <w:lang w:eastAsia="lt-LT"/>
        </w:rPr>
        <w:drawing>
          <wp:inline distT="0" distB="0" distL="0" distR="0">
            <wp:extent cx="1638935" cy="1906270"/>
            <wp:effectExtent l="19050" t="0" r="0" b="0"/>
            <wp:docPr id="2" name="Paveikslėlis 1" descr="http://4.bp.blogspot.com/_XuTQI-8Rm2M/TSMMk60Lt_I/AAAAAAAAF1g/RVNnKJDdeig/s200/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XuTQI-8Rm2M/TSMMk60Lt_I/AAAAAAAAF1g/RVNnKJDdeig/s200/circ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638935" cy="1906270"/>
            <wp:effectExtent l="19050" t="0" r="0" b="0"/>
            <wp:docPr id="3" name="Paveikslėlis 4" descr="http://2.bp.blogspot.com/_XuTQI-8Rm2M/TSMMpjPsrbI/AAAAAAAAF1k/MZ9v-w92HiU/s200/o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_XuTQI-8Rm2M/TSMMpjPsrbI/AAAAAAAAF1k/MZ9v-w92HiU/s200/ov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638935" cy="1906270"/>
            <wp:effectExtent l="19050" t="0" r="0" b="0"/>
            <wp:docPr id="5" name="Paveikslėlis 7" descr="http://3.bp.blogspot.com/_XuTQI-8Rm2M/TSMMu1H7VbI/AAAAAAAAF1o/QEUC6H3Mlq0/s200/recta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_XuTQI-8Rm2M/TSMMu1H7VbI/AAAAAAAAF1o/QEUC6H3Mlq0/s200/rectang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638935" cy="1906270"/>
            <wp:effectExtent l="19050" t="0" r="0" b="0"/>
            <wp:docPr id="6" name="Paveikslėlis 10" descr="http://2.bp.blogspot.com/_XuTQI-8Rm2M/TSMM2GsGKyI/AAAAAAAAF1s/y3bgD2iaqzA/s200/rhom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_XuTQI-8Rm2M/TSMM2GsGKyI/AAAAAAAAF1s/y3bgD2iaqzA/s200/rhombu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638935" cy="1906270"/>
            <wp:effectExtent l="19050" t="0" r="0" b="0"/>
            <wp:docPr id="8" name="Paveikslėlis 13" descr="http://3.bp.blogspot.com/_XuTQI-8Rm2M/TSMM91S8MOI/AAAAAAAAF1w/IcIdF1qsQdQ/s200/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3.bp.blogspot.com/_XuTQI-8Rm2M/TSMM91S8MOI/AAAAAAAAF1w/IcIdF1qsQdQ/s200/squa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638935" cy="1906270"/>
            <wp:effectExtent l="19050" t="0" r="0" b="0"/>
            <wp:docPr id="9" name="Paveikslėlis 16" descr="http://4.bp.blogspot.com/_XuTQI-8Rm2M/TSMNCs1X5UI/AAAAAAAAF10/_vr9BuTDnBY/s200/tria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4.bp.blogspot.com/_XuTQI-8Rm2M/TSMNCs1X5UI/AAAAAAAAF10/_vr9BuTDnBY/s200/triang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CB0" w:rsidRDefault="00DC2CB0">
      <w:pPr>
        <w:rPr>
          <w:noProof/>
          <w:lang w:eastAsia="lt-LT"/>
        </w:rPr>
      </w:pPr>
    </w:p>
    <w:p w:rsidR="00DC2CB0" w:rsidRDefault="00DC2CB0">
      <w:pPr>
        <w:rPr>
          <w:noProof/>
          <w:lang w:eastAsia="lt-LT"/>
        </w:rPr>
      </w:pPr>
      <w:r>
        <w:rPr>
          <w:noProof/>
          <w:lang w:eastAsia="lt-LT"/>
        </w:rPr>
        <w:drawing>
          <wp:inline distT="0" distB="0" distL="0" distR="0">
            <wp:extent cx="1811655" cy="1906270"/>
            <wp:effectExtent l="19050" t="0" r="0" b="0"/>
            <wp:docPr id="19" name="Paveikslėlis 19" descr="http://2.bp.blogspot.com/_XuTQI-8Rm2M/TSMOPhFuMZI/AAAAAAAAF18/PEEqGc81Bpg/s200/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2.bp.blogspot.com/_XuTQI-8Rm2M/TSMOPhFuMZI/AAAAAAAAF18/PEEqGc81Bpg/s200/circ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811655" cy="1906270"/>
            <wp:effectExtent l="19050" t="0" r="0" b="0"/>
            <wp:docPr id="22" name="Paveikslėlis 22" descr="http://4.bp.blogspot.com/_XuTQI-8Rm2M/TSMOa9sykGI/AAAAAAAAF2A/aTh9BrCVLvg/s200/o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4.bp.blogspot.com/_XuTQI-8Rm2M/TSMOa9sykGI/AAAAAAAAF2A/aTh9BrCVLvg/s200/ova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811655" cy="1906270"/>
            <wp:effectExtent l="19050" t="0" r="0" b="0"/>
            <wp:docPr id="25" name="Paveikslėlis 25" descr="http://1.bp.blogspot.com/_XuTQI-8Rm2M/TSMOg7XBz_I/AAAAAAAAF2E/1yIgmduypxo/s200/recta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1.bp.blogspot.com/_XuTQI-8Rm2M/TSMOg7XBz_I/AAAAAAAAF2E/1yIgmduypxo/s200/rectangl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CB0" w:rsidRDefault="00DC2CB0">
      <w:pPr>
        <w:rPr>
          <w:noProof/>
          <w:lang w:eastAsia="lt-LT"/>
        </w:rPr>
      </w:pPr>
      <w:r>
        <w:rPr>
          <w:noProof/>
          <w:lang w:eastAsia="lt-LT"/>
        </w:rPr>
        <w:lastRenderedPageBreak/>
        <w:drawing>
          <wp:inline distT="0" distB="0" distL="0" distR="0">
            <wp:extent cx="1811655" cy="1906270"/>
            <wp:effectExtent l="19050" t="0" r="0" b="0"/>
            <wp:docPr id="28" name="Paveikslėlis 28" descr="http://3.bp.blogspot.com/_XuTQI-8Rm2M/TSMOp9QizXI/AAAAAAAAF2I/RHgimstkjXk/s200/rhom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3.bp.blogspot.com/_XuTQI-8Rm2M/TSMOp9QizXI/AAAAAAAAF2I/RHgimstkjXk/s200/rhombu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811655" cy="1906270"/>
            <wp:effectExtent l="19050" t="0" r="0" b="0"/>
            <wp:docPr id="31" name="Paveikslėlis 31" descr="http://2.bp.blogspot.com/_XuTQI-8Rm2M/TSMOzbFan_I/AAAAAAAAF2M/TvYD5v3dyRk/s200/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2.bp.blogspot.com/_XuTQI-8Rm2M/TSMOzbFan_I/AAAAAAAAF2M/TvYD5v3dyRk/s200/squar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811655" cy="1906270"/>
            <wp:effectExtent l="19050" t="0" r="0" b="0"/>
            <wp:docPr id="34" name="Paveikslėlis 34" descr="http://3.bp.blogspot.com/_XuTQI-8Rm2M/TSMPKo-gmJI/AAAAAAAAF2Q/Dwn9VdJY8RQ/s200/tria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3.bp.blogspot.com/_XuTQI-8Rm2M/TSMPKo-gmJI/AAAAAAAAF2Q/Dwn9VdJY8RQ/s200/triangl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CB0" w:rsidRDefault="00DC2CB0">
      <w:pPr>
        <w:rPr>
          <w:noProof/>
          <w:lang w:eastAsia="lt-LT"/>
        </w:rPr>
      </w:pPr>
    </w:p>
    <w:p w:rsidR="00717CFE" w:rsidRDefault="0047730A">
      <w:r>
        <w:rPr>
          <w:noProof/>
          <w:lang w:eastAsia="lt-LT"/>
        </w:rPr>
        <w:drawing>
          <wp:inline distT="0" distB="0" distL="0" distR="0">
            <wp:extent cx="4287520" cy="4304665"/>
            <wp:effectExtent l="19050" t="0" r="0" b="0"/>
            <wp:docPr id="1" name="Paveikslėlis 1" descr="http://1.bp.blogspot.com/_XuTQI-8Rm2M/TFlpUF0p3TI/AAAAAAAADqo/LeuYYkk2K_o/s16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XuTQI-8Rm2M/TFlpUF0p3TI/AAAAAAAADqo/LeuYYkk2K_o/s1600/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430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30A" w:rsidRDefault="0047730A"/>
    <w:p w:rsidR="0047730A" w:rsidRDefault="0047730A"/>
    <w:p w:rsidR="0047730A" w:rsidRDefault="0047730A">
      <w:r>
        <w:rPr>
          <w:noProof/>
          <w:lang w:eastAsia="lt-LT"/>
        </w:rPr>
        <w:lastRenderedPageBreak/>
        <w:drawing>
          <wp:inline distT="0" distB="0" distL="0" distR="0">
            <wp:extent cx="4287520" cy="4287520"/>
            <wp:effectExtent l="19050" t="0" r="0" b="0"/>
            <wp:docPr id="4" name="Paveikslėlis 4" descr="http://4.bp.blogspot.com/_XuTQI-8Rm2M/TFlpYd_bsmI/AAAAAAAADqw/ekh1SyuVgcw/s160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_XuTQI-8Rm2M/TFlpYd_bsmI/AAAAAAAADqw/ekh1SyuVgcw/s1600/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428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30A" w:rsidRDefault="0047730A"/>
    <w:p w:rsidR="0047730A" w:rsidRDefault="0047730A">
      <w:r>
        <w:rPr>
          <w:noProof/>
          <w:lang w:eastAsia="lt-LT"/>
        </w:rPr>
        <w:lastRenderedPageBreak/>
        <w:drawing>
          <wp:inline distT="0" distB="0" distL="0" distR="0">
            <wp:extent cx="4218305" cy="4287520"/>
            <wp:effectExtent l="19050" t="0" r="0" b="0"/>
            <wp:docPr id="7" name="Paveikslėlis 7" descr="http://3.bp.blogspot.com/_XuTQI-8Rm2M/TFlpbgiZfXI/AAAAAAAADq4/DBb6_W6oL2k/s1600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_XuTQI-8Rm2M/TFlpbgiZfXI/AAAAAAAADq4/DBb6_W6oL2k/s1600/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05" cy="428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30A" w:rsidRDefault="0047730A"/>
    <w:p w:rsidR="0047730A" w:rsidRDefault="0047730A">
      <w:r>
        <w:rPr>
          <w:noProof/>
          <w:lang w:eastAsia="lt-LT"/>
        </w:rPr>
        <w:lastRenderedPageBreak/>
        <w:drawing>
          <wp:inline distT="0" distB="0" distL="0" distR="0">
            <wp:extent cx="4287520" cy="4304665"/>
            <wp:effectExtent l="19050" t="0" r="0" b="0"/>
            <wp:docPr id="10" name="Paveikslėlis 10" descr="http://4.bp.blogspot.com/_XuTQI-8Rm2M/TFlpf2mB-fI/AAAAAAAADrA/H0oWYsYCSo4/s1600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.bp.blogspot.com/_XuTQI-8Rm2M/TFlpf2mB-fI/AAAAAAAADrA/H0oWYsYCSo4/s1600/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430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30A" w:rsidRDefault="0047730A"/>
    <w:p w:rsidR="0047730A" w:rsidRDefault="0047730A">
      <w:r>
        <w:rPr>
          <w:noProof/>
          <w:lang w:eastAsia="lt-LT"/>
        </w:rPr>
        <w:lastRenderedPageBreak/>
        <w:drawing>
          <wp:inline distT="0" distB="0" distL="0" distR="0">
            <wp:extent cx="4287520" cy="4330700"/>
            <wp:effectExtent l="19050" t="0" r="0" b="0"/>
            <wp:docPr id="13" name="Paveikslėlis 13" descr="http://4.bp.blogspot.com/_XuTQI-8Rm2M/TFlpmg7OBtI/AAAAAAAADrI/KK9WPN6Fwc4/s1600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4.bp.blogspot.com/_XuTQI-8Rm2M/TFlpmg7OBtI/AAAAAAAADrI/KK9WPN6Fwc4/s1600/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433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30A" w:rsidRDefault="0047730A"/>
    <w:p w:rsidR="0047730A" w:rsidRDefault="0047730A">
      <w:r>
        <w:rPr>
          <w:noProof/>
          <w:lang w:eastAsia="lt-LT"/>
        </w:rPr>
        <w:lastRenderedPageBreak/>
        <w:drawing>
          <wp:inline distT="0" distB="0" distL="0" distR="0">
            <wp:extent cx="4287520" cy="4321810"/>
            <wp:effectExtent l="19050" t="0" r="0" b="0"/>
            <wp:docPr id="16" name="Paveikslėlis 16" descr="http://3.bp.blogspot.com/_XuTQI-8Rm2M/TFlppmaV2iI/AAAAAAAADrQ/GMykaO7RBls/s1600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3.bp.blogspot.com/_XuTQI-8Rm2M/TFlppmaV2iI/AAAAAAAADrQ/GMykaO7RBls/s1600/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432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730A" w:rsidSect="00717CFE">
      <w:footerReference w:type="default" r:id="rId2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B5E" w:rsidRDefault="005F2B5E" w:rsidP="0047730A">
      <w:pPr>
        <w:spacing w:after="0" w:line="240" w:lineRule="auto"/>
      </w:pPr>
      <w:r>
        <w:separator/>
      </w:r>
    </w:p>
  </w:endnote>
  <w:endnote w:type="continuationSeparator" w:id="0">
    <w:p w:rsidR="005F2B5E" w:rsidRDefault="005F2B5E" w:rsidP="00477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0A" w:rsidRDefault="008813C7" w:rsidP="008813C7">
    <w:pPr>
      <w:pStyle w:val="Porat"/>
      <w:jc w:val="right"/>
    </w:pPr>
    <w:hyperlink r:id="rId1" w:history="1">
      <w:r w:rsidRPr="00B7141C">
        <w:rPr>
          <w:rStyle w:val="Hipersaitas"/>
        </w:rPr>
        <w:t>http://www.kidsunder7.com</w:t>
      </w:r>
    </w:hyperlink>
    <w:r>
      <w:t xml:space="preserve">                          Ana Stankutė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B5E" w:rsidRDefault="005F2B5E" w:rsidP="0047730A">
      <w:pPr>
        <w:spacing w:after="0" w:line="240" w:lineRule="auto"/>
      </w:pPr>
      <w:r>
        <w:separator/>
      </w:r>
    </w:p>
  </w:footnote>
  <w:footnote w:type="continuationSeparator" w:id="0">
    <w:p w:rsidR="005F2B5E" w:rsidRDefault="005F2B5E" w:rsidP="00477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30A"/>
    <w:rsid w:val="0047730A"/>
    <w:rsid w:val="004B20F1"/>
    <w:rsid w:val="005F2B5E"/>
    <w:rsid w:val="00710761"/>
    <w:rsid w:val="00717CFE"/>
    <w:rsid w:val="008813C7"/>
    <w:rsid w:val="00B417DF"/>
    <w:rsid w:val="00C803C4"/>
    <w:rsid w:val="00DC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7CF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77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7730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4773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47730A"/>
  </w:style>
  <w:style w:type="paragraph" w:styleId="Porat">
    <w:name w:val="footer"/>
    <w:basedOn w:val="prastasis"/>
    <w:link w:val="PoratDiagrama"/>
    <w:uiPriority w:val="99"/>
    <w:semiHidden/>
    <w:unhideWhenUsed/>
    <w:rsid w:val="004773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47730A"/>
  </w:style>
  <w:style w:type="character" w:styleId="Hipersaitas">
    <w:name w:val="Hyperlink"/>
    <w:basedOn w:val="Numatytasispastraiposriftas"/>
    <w:uiPriority w:val="99"/>
    <w:unhideWhenUsed/>
    <w:rsid w:val="008813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dsunder7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14</Characters>
  <Application>Microsoft Office Word</Application>
  <DocSecurity>0</DocSecurity>
  <Lines>1</Lines>
  <Paragraphs>1</Paragraphs>
  <ScaleCrop>false</ScaleCrop>
  <Company>Hewlett-Packard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</dc:creator>
  <cp:lastModifiedBy>GEDIMINAS</cp:lastModifiedBy>
  <cp:revision>4</cp:revision>
  <dcterms:created xsi:type="dcterms:W3CDTF">2013-02-09T19:41:00Z</dcterms:created>
  <dcterms:modified xsi:type="dcterms:W3CDTF">2013-05-01T09:51:00Z</dcterms:modified>
</cp:coreProperties>
</file>